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  <w:lang w:eastAsia="zh-CN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  <w:lang w:eastAsia="zh-CN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23541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DB7E91" w:rsidRPr="0097494D" w:rsidRDefault="00800806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23541" w:rsidTr="00923541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923541" w:rsidRPr="0097494D" w:rsidRDefault="00923541" w:rsidP="00923541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923541" w:rsidRPr="0097494D" w:rsidRDefault="00EA7210" w:rsidP="00EA7210">
            <w:pPr>
              <w:tabs>
                <w:tab w:val="left" w:pos="8820"/>
              </w:tabs>
              <w:rPr>
                <w:sz w:val="24"/>
              </w:rPr>
            </w:pPr>
            <w:r w:rsidRPr="00EA7210">
              <w:rPr>
                <w:rFonts w:hint="eastAsia"/>
                <w:sz w:val="24"/>
              </w:rPr>
              <w:t xml:space="preserve">令和６年度部活動地域移行推進事業委託（鴨志田中学校ほか　</w:t>
            </w:r>
            <w:bookmarkStart w:id="0" w:name="_GoBack"/>
            <w:bookmarkEnd w:id="0"/>
            <w:r w:rsidRPr="00EA7210">
              <w:rPr>
                <w:rFonts w:hint="eastAsia"/>
                <w:sz w:val="24"/>
                <w:lang w:eastAsia="zh-CN"/>
              </w:rPr>
              <w:t>全７部活動）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  <w:lang w:eastAsia="zh-CN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6E4E13"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6E4E13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C8013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10" w:rsidRDefault="00EA7210" w:rsidP="00EA7210">
      <w:r>
        <w:separator/>
      </w:r>
    </w:p>
  </w:endnote>
  <w:endnote w:type="continuationSeparator" w:id="0">
    <w:p w:rsidR="00EA7210" w:rsidRDefault="00EA7210" w:rsidP="00EA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10" w:rsidRDefault="00EA7210" w:rsidP="00EA7210">
      <w:r>
        <w:separator/>
      </w:r>
    </w:p>
  </w:footnote>
  <w:footnote w:type="continuationSeparator" w:id="0">
    <w:p w:rsidR="00EA7210" w:rsidRDefault="00EA7210" w:rsidP="00EA7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40F8C"/>
    <w:rsid w:val="006E4E13"/>
    <w:rsid w:val="00800806"/>
    <w:rsid w:val="008204C6"/>
    <w:rsid w:val="008763E0"/>
    <w:rsid w:val="00923541"/>
    <w:rsid w:val="0097494D"/>
    <w:rsid w:val="00A43A53"/>
    <w:rsid w:val="00C8013D"/>
    <w:rsid w:val="00DB7E91"/>
    <w:rsid w:val="00EA7210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3F3E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A7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721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A72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72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戸田 萌里</cp:lastModifiedBy>
  <cp:revision>6</cp:revision>
  <cp:lastPrinted>1899-12-31T15:00:00Z</cp:lastPrinted>
  <dcterms:created xsi:type="dcterms:W3CDTF">2023-03-10T06:23:00Z</dcterms:created>
  <dcterms:modified xsi:type="dcterms:W3CDTF">2024-04-15T12:52:00Z</dcterms:modified>
</cp:coreProperties>
</file>